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79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Протокол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750BA0" w:rsidRPr="003428EA" w:rsidRDefault="00654B53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FD042E" w:rsidRPr="003428EA">
        <w:rPr>
          <w:rFonts w:ascii="Times New Roman" w:hAnsi="Times New Roman" w:cs="Times New Roman"/>
          <w:sz w:val="24"/>
          <w:szCs w:val="24"/>
        </w:rPr>
        <w:t>истории</w:t>
      </w:r>
      <w:r w:rsidR="00FF480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396989" w:rsidRPr="003428EA">
        <w:rPr>
          <w:rFonts w:ascii="Times New Roman" w:hAnsi="Times New Roman" w:cs="Times New Roman"/>
          <w:sz w:val="24"/>
          <w:szCs w:val="24"/>
        </w:rPr>
        <w:t>классов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>в 2024 – 2025</w:t>
      </w:r>
      <w:r w:rsidR="000563FB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750BA0" w:rsidRPr="003428EA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Образовательное учреждение _</w:t>
      </w:r>
      <w:r w:rsidR="002401C6" w:rsidRPr="003428EA">
        <w:rPr>
          <w:rFonts w:ascii="Times New Roman" w:hAnsi="Times New Roman" w:cs="Times New Roman"/>
          <w:sz w:val="24"/>
          <w:szCs w:val="24"/>
        </w:rPr>
        <w:t xml:space="preserve"> Александровская сош</w:t>
      </w:r>
    </w:p>
    <w:p w:rsidR="00750BA0" w:rsidRPr="003428EA" w:rsidRDefault="00110B6D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428EA">
        <w:rPr>
          <w:rFonts w:ascii="Times New Roman" w:hAnsi="Times New Roman" w:cs="Times New Roman"/>
          <w:sz w:val="24"/>
          <w:szCs w:val="24"/>
        </w:rPr>
        <w:t xml:space="preserve">жюри: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2E" w:rsidRPr="003428EA">
        <w:rPr>
          <w:rFonts w:ascii="Times New Roman" w:hAnsi="Times New Roman" w:cs="Times New Roman"/>
          <w:sz w:val="24"/>
          <w:szCs w:val="24"/>
        </w:rPr>
        <w:t>Бсыгин</w:t>
      </w:r>
      <w:proofErr w:type="spellEnd"/>
      <w:proofErr w:type="gramEnd"/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6957" w:rsidRPr="003428EA" w:rsidRDefault="004E7AE8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4951E9" w:rsidRPr="003428EA">
        <w:rPr>
          <w:rFonts w:ascii="Times New Roman" w:hAnsi="Times New Roman" w:cs="Times New Roman"/>
          <w:sz w:val="24"/>
          <w:szCs w:val="24"/>
        </w:rPr>
        <w:t>Зотова О.Д.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 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Ширкина М.Л.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0BA0" w:rsidRPr="003428EA" w:rsidRDefault="00750BA0" w:rsidP="003428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олимпиад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>по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истории</w:t>
      </w:r>
      <w:proofErr w:type="gramEnd"/>
      <w:r w:rsidR="00FF480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Pr="003428E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D042E" w:rsidRPr="003428EA">
        <w:rPr>
          <w:rFonts w:ascii="Times New Roman" w:hAnsi="Times New Roman" w:cs="Times New Roman"/>
          <w:sz w:val="24"/>
          <w:szCs w:val="24"/>
        </w:rPr>
        <w:t>5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-11 </w:t>
      </w:r>
      <w:r w:rsidR="002401C6" w:rsidRPr="003428EA">
        <w:rPr>
          <w:rFonts w:ascii="Times New Roman" w:hAnsi="Times New Roman" w:cs="Times New Roman"/>
          <w:sz w:val="24"/>
          <w:szCs w:val="24"/>
        </w:rPr>
        <w:t>Александровской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сош </w:t>
      </w:r>
      <w:r w:rsidR="00FD042E" w:rsidRPr="003428EA">
        <w:rPr>
          <w:rFonts w:ascii="Times New Roman" w:hAnsi="Times New Roman" w:cs="Times New Roman"/>
          <w:sz w:val="24"/>
          <w:szCs w:val="24"/>
        </w:rPr>
        <w:t>школы в 2024 – 2025</w:t>
      </w:r>
      <w:r w:rsidRPr="003428EA">
        <w:rPr>
          <w:rFonts w:ascii="Times New Roman" w:hAnsi="Times New Roman" w:cs="Times New Roman"/>
          <w:sz w:val="24"/>
          <w:szCs w:val="24"/>
        </w:rPr>
        <w:t>г.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50BA0" w:rsidRPr="003428EA" w:rsidRDefault="00750BA0" w:rsidP="003428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Утвердить итоговую таблицу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3A2B2B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CC780B" w:rsidRPr="003428EA">
        <w:rPr>
          <w:rFonts w:ascii="Times New Roman" w:hAnsi="Times New Roman" w:cs="Times New Roman"/>
          <w:sz w:val="24"/>
          <w:szCs w:val="24"/>
        </w:rPr>
        <w:t>учащихся _</w:t>
      </w:r>
      <w:r w:rsidR="00FD042E" w:rsidRPr="003428EA">
        <w:rPr>
          <w:rFonts w:ascii="Times New Roman" w:hAnsi="Times New Roman" w:cs="Times New Roman"/>
          <w:sz w:val="24"/>
          <w:szCs w:val="24"/>
        </w:rPr>
        <w:t>5</w:t>
      </w:r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Pr="003428E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50BA0" w:rsidRDefault="00750BA0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Итоговая таблица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олимпиады по </w:t>
      </w:r>
      <w:r w:rsidR="00FD042E" w:rsidRPr="003428EA">
        <w:rPr>
          <w:rFonts w:ascii="Times New Roman" w:hAnsi="Times New Roman" w:cs="Times New Roman"/>
          <w:sz w:val="24"/>
          <w:szCs w:val="24"/>
        </w:rPr>
        <w:t>истории</w:t>
      </w:r>
      <w:r w:rsidR="004E7AE8" w:rsidRPr="003428EA">
        <w:rPr>
          <w:rFonts w:ascii="Times New Roman" w:hAnsi="Times New Roman" w:cs="Times New Roman"/>
          <w:sz w:val="24"/>
          <w:szCs w:val="24"/>
        </w:rPr>
        <w:t>.</w:t>
      </w:r>
    </w:p>
    <w:p w:rsidR="003428EA" w:rsidRPr="003428EA" w:rsidRDefault="003428EA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76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567"/>
        <w:gridCol w:w="567"/>
        <w:gridCol w:w="567"/>
        <w:gridCol w:w="425"/>
        <w:gridCol w:w="425"/>
        <w:gridCol w:w="568"/>
        <w:gridCol w:w="567"/>
        <w:gridCol w:w="283"/>
        <w:gridCol w:w="425"/>
        <w:gridCol w:w="284"/>
        <w:gridCol w:w="284"/>
        <w:gridCol w:w="284"/>
        <w:gridCol w:w="284"/>
        <w:gridCol w:w="284"/>
        <w:gridCol w:w="283"/>
        <w:gridCol w:w="567"/>
        <w:gridCol w:w="567"/>
        <w:gridCol w:w="710"/>
        <w:gridCol w:w="1131"/>
      </w:tblGrid>
      <w:tr w:rsidR="00AC40DA" w:rsidRPr="003428EA" w:rsidTr="00FF01BF">
        <w:trPr>
          <w:trHeight w:val="392"/>
        </w:trPr>
        <w:tc>
          <w:tcPr>
            <w:tcW w:w="45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710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1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AC40DA" w:rsidRPr="003428EA" w:rsidTr="00FF01BF">
        <w:tc>
          <w:tcPr>
            <w:tcW w:w="458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Тонян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Михаил.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AC40DA" w:rsidRPr="003428EA" w:rsidRDefault="003428E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AC40DA" w:rsidRPr="003428EA" w:rsidRDefault="00FF01BF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Лобков Алексей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Легачёв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Каледа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Ширкина Мария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Чемис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Хмелева К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Хоменко Тимофей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Чепурной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Пашковский Дмитрий.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Латышев Константин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Егошина Вика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Пашкеева Виктория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Лобанова Виктория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</w:tbl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0BA0" w:rsidRPr="003428EA" w:rsidRDefault="004E7AE8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428E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End"/>
      <w:r w:rsidR="00466280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A95DDF" w:rsidRPr="003428EA">
        <w:rPr>
          <w:rFonts w:ascii="Times New Roman" w:hAnsi="Times New Roman" w:cs="Times New Roman"/>
          <w:sz w:val="24"/>
          <w:szCs w:val="24"/>
        </w:rPr>
        <w:t>сентября</w:t>
      </w:r>
      <w:r w:rsidRPr="003428EA">
        <w:rPr>
          <w:rFonts w:ascii="Times New Roman" w:hAnsi="Times New Roman" w:cs="Times New Roman"/>
          <w:sz w:val="24"/>
          <w:szCs w:val="24"/>
        </w:rPr>
        <w:t xml:space="preserve">       </w:t>
      </w:r>
      <w:r w:rsidR="003428EA" w:rsidRPr="003428EA">
        <w:rPr>
          <w:rFonts w:ascii="Times New Roman" w:hAnsi="Times New Roman" w:cs="Times New Roman"/>
          <w:sz w:val="24"/>
          <w:szCs w:val="24"/>
        </w:rPr>
        <w:t>2024</w:t>
      </w:r>
      <w:r w:rsidR="004951E9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9476CB" w:rsidRPr="003428EA">
        <w:rPr>
          <w:rFonts w:ascii="Times New Roman" w:hAnsi="Times New Roman" w:cs="Times New Roman"/>
          <w:sz w:val="24"/>
          <w:szCs w:val="24"/>
        </w:rPr>
        <w:t>г.</w:t>
      </w:r>
    </w:p>
    <w:p w:rsidR="00D4083A" w:rsidRPr="003428EA" w:rsidRDefault="00D4083A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Подпись: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Председате</w:t>
      </w:r>
      <w:r w:rsidR="004E7AE8" w:rsidRPr="003428EA">
        <w:rPr>
          <w:rFonts w:ascii="Times New Roman" w:hAnsi="Times New Roman" w:cs="Times New Roman"/>
          <w:sz w:val="24"/>
          <w:szCs w:val="24"/>
        </w:rPr>
        <w:t>ль жюри:</w:t>
      </w:r>
      <w:bookmarkStart w:id="0" w:name="_GoBack"/>
      <w:bookmarkEnd w:id="0"/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Члены ж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юри: 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3428E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sectPr w:rsidR="00654B53" w:rsidRPr="003428EA" w:rsidSect="00FF01BF">
      <w:pgSz w:w="16838" w:h="11906" w:orient="landscape"/>
      <w:pgMar w:top="1701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0"/>
    <w:rsid w:val="00025CE0"/>
    <w:rsid w:val="000317F9"/>
    <w:rsid w:val="000563FB"/>
    <w:rsid w:val="00067BB1"/>
    <w:rsid w:val="000953FA"/>
    <w:rsid w:val="000F1A5F"/>
    <w:rsid w:val="00110B6D"/>
    <w:rsid w:val="00123691"/>
    <w:rsid w:val="001A6957"/>
    <w:rsid w:val="001D2CF4"/>
    <w:rsid w:val="001D53EA"/>
    <w:rsid w:val="001D7F5A"/>
    <w:rsid w:val="00206594"/>
    <w:rsid w:val="00235A44"/>
    <w:rsid w:val="002401C6"/>
    <w:rsid w:val="00264B30"/>
    <w:rsid w:val="002B4334"/>
    <w:rsid w:val="00314DE1"/>
    <w:rsid w:val="003428EA"/>
    <w:rsid w:val="00396989"/>
    <w:rsid w:val="003A196B"/>
    <w:rsid w:val="003A2B2B"/>
    <w:rsid w:val="00401078"/>
    <w:rsid w:val="00403BA7"/>
    <w:rsid w:val="00432076"/>
    <w:rsid w:val="00466280"/>
    <w:rsid w:val="004951E9"/>
    <w:rsid w:val="004B2D75"/>
    <w:rsid w:val="004E65D0"/>
    <w:rsid w:val="004E7AE8"/>
    <w:rsid w:val="00527308"/>
    <w:rsid w:val="00531D4C"/>
    <w:rsid w:val="00566955"/>
    <w:rsid w:val="005875C8"/>
    <w:rsid w:val="005A61AC"/>
    <w:rsid w:val="005A77F7"/>
    <w:rsid w:val="00654B53"/>
    <w:rsid w:val="0068294F"/>
    <w:rsid w:val="006C0414"/>
    <w:rsid w:val="006C4D6F"/>
    <w:rsid w:val="006D5007"/>
    <w:rsid w:val="006F2767"/>
    <w:rsid w:val="00750BA0"/>
    <w:rsid w:val="00826F68"/>
    <w:rsid w:val="0085449F"/>
    <w:rsid w:val="008E61E3"/>
    <w:rsid w:val="00907BA6"/>
    <w:rsid w:val="009476CB"/>
    <w:rsid w:val="009555A2"/>
    <w:rsid w:val="009A70C3"/>
    <w:rsid w:val="00A45BB3"/>
    <w:rsid w:val="00A95DDF"/>
    <w:rsid w:val="00AC40DA"/>
    <w:rsid w:val="00AE379E"/>
    <w:rsid w:val="00B15EC3"/>
    <w:rsid w:val="00B27E69"/>
    <w:rsid w:val="00B95FD3"/>
    <w:rsid w:val="00BB5F33"/>
    <w:rsid w:val="00BD6B19"/>
    <w:rsid w:val="00C473EF"/>
    <w:rsid w:val="00C877DF"/>
    <w:rsid w:val="00CB0807"/>
    <w:rsid w:val="00CC780B"/>
    <w:rsid w:val="00CD01CF"/>
    <w:rsid w:val="00D2182B"/>
    <w:rsid w:val="00D4083A"/>
    <w:rsid w:val="00D55DD4"/>
    <w:rsid w:val="00D56ECC"/>
    <w:rsid w:val="00D64A6B"/>
    <w:rsid w:val="00D72459"/>
    <w:rsid w:val="00DA2AD9"/>
    <w:rsid w:val="00DB5996"/>
    <w:rsid w:val="00EB7D9B"/>
    <w:rsid w:val="00F31379"/>
    <w:rsid w:val="00F4405E"/>
    <w:rsid w:val="00F76369"/>
    <w:rsid w:val="00FD042E"/>
    <w:rsid w:val="00FE6B78"/>
    <w:rsid w:val="00FF01BF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2635-A355-48FF-967E-2405DD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2024-09-23T02:42:00Z</cp:lastPrinted>
  <dcterms:created xsi:type="dcterms:W3CDTF">2024-09-22T10:56:00Z</dcterms:created>
  <dcterms:modified xsi:type="dcterms:W3CDTF">2024-09-23T02:54:00Z</dcterms:modified>
</cp:coreProperties>
</file>